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3588" w14:textId="228F2D94" w:rsidR="00384D87" w:rsidRPr="000019C3" w:rsidRDefault="000019C3">
      <w:pPr>
        <w:jc w:val="right"/>
      </w:pPr>
      <w:r w:rsidRPr="000019C3">
        <w:t>Composed b</w:t>
      </w:r>
      <w:r w:rsidR="002942E4" w:rsidRPr="000019C3">
        <w:t>y Mike Kennedy</w:t>
      </w:r>
      <w:r w:rsidR="00446F30" w:rsidRPr="000019C3">
        <w:t>, 2012</w:t>
      </w:r>
    </w:p>
    <w:p w14:paraId="338A80E4" w14:textId="77777777" w:rsidR="00384D87" w:rsidRDefault="00384D87">
      <w:pPr>
        <w:jc w:val="center"/>
        <w:rPr>
          <w:sz w:val="30"/>
        </w:rPr>
      </w:pPr>
    </w:p>
    <w:p w14:paraId="2E594290" w14:textId="06E4C5F2" w:rsidR="00384D87" w:rsidRDefault="002942E4">
      <w:pPr>
        <w:jc w:val="center"/>
      </w:pPr>
      <w:r>
        <w:rPr>
          <w:b/>
          <w:sz w:val="36"/>
        </w:rPr>
        <w:t xml:space="preserve">Rosie </w:t>
      </w:r>
    </w:p>
    <w:p w14:paraId="315B4D67" w14:textId="77777777" w:rsidR="00384D87" w:rsidRDefault="00384D87">
      <w:pPr>
        <w:jc w:val="center"/>
      </w:pPr>
    </w:p>
    <w:p w14:paraId="16B54003" w14:textId="021BFDD0" w:rsidR="00384D87" w:rsidRPr="00002A0A" w:rsidRDefault="00002A0A">
      <w:pPr>
        <w:jc w:val="center"/>
        <w:rPr>
          <w:i/>
          <w:iCs/>
        </w:rPr>
      </w:pPr>
      <w:r>
        <w:t>Chorus:</w:t>
      </w:r>
      <w:r>
        <w:br/>
      </w:r>
      <w:r w:rsidR="00446F30" w:rsidRPr="00002A0A">
        <w:rPr>
          <w:i/>
          <w:iCs/>
        </w:rPr>
        <w:t xml:space="preserve">Oh, </w:t>
      </w:r>
      <w:r w:rsidR="002942E4" w:rsidRPr="00002A0A">
        <w:rPr>
          <w:i/>
          <w:iCs/>
        </w:rPr>
        <w:t>Rosie you’re a darlin’</w:t>
      </w:r>
      <w:r w:rsidR="00446F30" w:rsidRPr="00002A0A">
        <w:rPr>
          <w:i/>
          <w:iCs/>
        </w:rPr>
        <w:t>;</w:t>
      </w:r>
      <w:r w:rsidR="002942E4" w:rsidRPr="00002A0A">
        <w:rPr>
          <w:i/>
          <w:iCs/>
        </w:rPr>
        <w:t xml:space="preserve"> you’re a lady thru and thru</w:t>
      </w:r>
      <w:r w:rsidR="00446F30" w:rsidRPr="00002A0A">
        <w:rPr>
          <w:i/>
          <w:iCs/>
        </w:rPr>
        <w:t>;</w:t>
      </w:r>
    </w:p>
    <w:p w14:paraId="42657387" w14:textId="7F5499CD" w:rsidR="00384D87" w:rsidRPr="00002A0A" w:rsidRDefault="002942E4">
      <w:pPr>
        <w:jc w:val="center"/>
        <w:rPr>
          <w:i/>
          <w:iCs/>
        </w:rPr>
      </w:pPr>
      <w:r w:rsidRPr="00002A0A">
        <w:rPr>
          <w:i/>
          <w:iCs/>
        </w:rPr>
        <w:t>If I ever take to wearin’ hats I’ll take mine off to you</w:t>
      </w:r>
      <w:r w:rsidR="00446F30" w:rsidRPr="00002A0A">
        <w:rPr>
          <w:i/>
          <w:iCs/>
        </w:rPr>
        <w:t>;</w:t>
      </w:r>
    </w:p>
    <w:p w14:paraId="490DE3F9" w14:textId="6B9D588A" w:rsidR="00384D87" w:rsidRPr="00002A0A" w:rsidRDefault="002942E4">
      <w:pPr>
        <w:jc w:val="center"/>
        <w:rPr>
          <w:i/>
          <w:iCs/>
        </w:rPr>
      </w:pPr>
      <w:r w:rsidRPr="00002A0A">
        <w:rPr>
          <w:i/>
          <w:iCs/>
        </w:rPr>
        <w:t>Your hair is spun with silver as your stories are of gold</w:t>
      </w:r>
      <w:r w:rsidR="00446F30" w:rsidRPr="00002A0A">
        <w:rPr>
          <w:i/>
          <w:iCs/>
        </w:rPr>
        <w:t>,</w:t>
      </w:r>
    </w:p>
    <w:p w14:paraId="34EFB0CF" w14:textId="439A8143" w:rsidR="00384D87" w:rsidRPr="00002A0A" w:rsidRDefault="002942E4">
      <w:pPr>
        <w:jc w:val="center"/>
        <w:rPr>
          <w:i/>
          <w:iCs/>
        </w:rPr>
      </w:pPr>
      <w:r w:rsidRPr="00002A0A">
        <w:rPr>
          <w:i/>
          <w:iCs/>
        </w:rPr>
        <w:t xml:space="preserve">And I still </w:t>
      </w:r>
      <w:r w:rsidR="00446F30" w:rsidRPr="00002A0A">
        <w:rPr>
          <w:i/>
          <w:iCs/>
        </w:rPr>
        <w:t xml:space="preserve">can </w:t>
      </w:r>
      <w:r w:rsidRPr="00002A0A">
        <w:rPr>
          <w:i/>
          <w:iCs/>
        </w:rPr>
        <w:t xml:space="preserve">see you standin’ there </w:t>
      </w:r>
      <w:r w:rsidR="00446F30" w:rsidRPr="00002A0A">
        <w:rPr>
          <w:i/>
          <w:iCs/>
        </w:rPr>
        <w:t xml:space="preserve">just </w:t>
      </w:r>
      <w:r w:rsidRPr="00002A0A">
        <w:rPr>
          <w:i/>
          <w:iCs/>
        </w:rPr>
        <w:t>hitchin’ by the road.</w:t>
      </w:r>
    </w:p>
    <w:p w14:paraId="6A5EB782" w14:textId="77777777" w:rsidR="00384D87" w:rsidRDefault="00384D87">
      <w:pPr>
        <w:jc w:val="center"/>
      </w:pPr>
    </w:p>
    <w:p w14:paraId="4EB2ECEA" w14:textId="4FA1A06C" w:rsidR="00384D87" w:rsidRDefault="002942E4">
      <w:pPr>
        <w:jc w:val="center"/>
      </w:pPr>
      <w:r>
        <w:t xml:space="preserve">I was drivin’ out the North Fork one </w:t>
      </w:r>
      <w:r w:rsidR="00446F30">
        <w:t>warm</w:t>
      </w:r>
      <w:r>
        <w:t xml:space="preserve"> and sunny day,</w:t>
      </w:r>
    </w:p>
    <w:p w14:paraId="41379C0F" w14:textId="7B2124C8" w:rsidR="00384D87" w:rsidRDefault="002942E4">
      <w:pPr>
        <w:jc w:val="center"/>
      </w:pPr>
      <w:r>
        <w:t>When I spied a woman by the road as I went on my way</w:t>
      </w:r>
      <w:r w:rsidR="00446F30">
        <w:t>;</w:t>
      </w:r>
    </w:p>
    <w:p w14:paraId="0D6AB721" w14:textId="5AC4DC36" w:rsidR="00384D87" w:rsidRDefault="000019C3">
      <w:pPr>
        <w:jc w:val="center"/>
      </w:pPr>
      <w:r>
        <w:t>"</w:t>
      </w:r>
      <w:r w:rsidR="002942E4">
        <w:t>Self</w:t>
      </w:r>
      <w:r>
        <w:t>,"</w:t>
      </w:r>
      <w:r w:rsidR="00446F30">
        <w:t xml:space="preserve"> </w:t>
      </w:r>
      <w:r w:rsidR="002942E4">
        <w:t xml:space="preserve">I said </w:t>
      </w:r>
      <w:r w:rsidR="00446F30">
        <w:t>t</w:t>
      </w:r>
      <w:r w:rsidR="002942E4">
        <w:t>o myself</w:t>
      </w:r>
      <w:r w:rsidR="00446F30">
        <w:t>,</w:t>
      </w:r>
      <w:r w:rsidR="002942E4">
        <w:t xml:space="preserve"> </w:t>
      </w:r>
      <w:r w:rsidR="00446F30">
        <w:t>“</w:t>
      </w:r>
      <w:r w:rsidR="002942E4">
        <w:t>I’ll ease her weary lot</w:t>
      </w:r>
      <w:r w:rsidR="00446F30">
        <w:t>;</w:t>
      </w:r>
    </w:p>
    <w:p w14:paraId="520031FF" w14:textId="4D40F8BB" w:rsidR="00384D87" w:rsidRDefault="002942E4">
      <w:pPr>
        <w:jc w:val="center"/>
      </w:pPr>
      <w:r>
        <w:t>If hitchhikers have a union she’s the oldest one they got.</w:t>
      </w:r>
      <w:r w:rsidR="000019C3">
        <w:t>"</w:t>
      </w:r>
    </w:p>
    <w:p w14:paraId="6C8AE8A3" w14:textId="77777777" w:rsidR="00384D87" w:rsidRDefault="00384D87">
      <w:pPr>
        <w:jc w:val="center"/>
      </w:pPr>
    </w:p>
    <w:p w14:paraId="280BAFB9" w14:textId="77777777" w:rsidR="00384D87" w:rsidRDefault="002942E4">
      <w:pPr>
        <w:jc w:val="center"/>
      </w:pPr>
      <w:r>
        <w:t>So, I pulled the car to the side of the road and I rolled the window down,</w:t>
      </w:r>
    </w:p>
    <w:p w14:paraId="63612572" w14:textId="29567251" w:rsidR="00384D87" w:rsidRDefault="002942E4">
      <w:pPr>
        <w:jc w:val="center"/>
      </w:pPr>
      <w:r>
        <w:t>And she says to me “Good morning</w:t>
      </w:r>
      <w:r w:rsidR="00446F30">
        <w:t>,</w:t>
      </w:r>
      <w:r>
        <w:t xml:space="preserve"> son, I need a ride to town</w:t>
      </w:r>
      <w:r w:rsidR="00446F30">
        <w:t>;</w:t>
      </w:r>
      <w:r>
        <w:t>”</w:t>
      </w:r>
    </w:p>
    <w:p w14:paraId="20E66D11" w14:textId="4EA83E0A" w:rsidR="00384D87" w:rsidRDefault="002942E4">
      <w:pPr>
        <w:jc w:val="center"/>
      </w:pPr>
      <w:r>
        <w:t>“Well</w:t>
      </w:r>
      <w:r w:rsidR="00446F30">
        <w:t>,</w:t>
      </w:r>
      <w:r>
        <w:t xml:space="preserve"> it must be an emergency, so we’ll be on our way</w:t>
      </w:r>
      <w:r w:rsidR="00446F30">
        <w:t>;</w:t>
      </w:r>
      <w:r>
        <w:t>”</w:t>
      </w:r>
    </w:p>
    <w:p w14:paraId="42F2F92C" w14:textId="1E8A10BF" w:rsidR="00384D87" w:rsidRDefault="002942E4">
      <w:pPr>
        <w:jc w:val="center"/>
      </w:pPr>
      <w:r>
        <w:t>She said</w:t>
      </w:r>
      <w:r w:rsidR="00446F30">
        <w:t xml:space="preserve">, </w:t>
      </w:r>
      <w:r>
        <w:t>”Just take your time</w:t>
      </w:r>
      <w:r w:rsidR="00446F30">
        <w:t>,</w:t>
      </w:r>
      <w:r>
        <w:t xml:space="preserve"> son, I do this every day.”</w:t>
      </w:r>
    </w:p>
    <w:p w14:paraId="7E4DD835" w14:textId="77777777" w:rsidR="00384D87" w:rsidRDefault="00384D87">
      <w:pPr>
        <w:jc w:val="center"/>
      </w:pPr>
    </w:p>
    <w:p w14:paraId="0B6C778C" w14:textId="31B121F7" w:rsidR="00384D87" w:rsidRDefault="002942E4">
      <w:pPr>
        <w:jc w:val="center"/>
      </w:pPr>
      <w:r>
        <w:t>“You see my husband died some years ago, and I never learned to drive</w:t>
      </w:r>
      <w:r w:rsidR="00446F30">
        <w:t>,</w:t>
      </w:r>
    </w:p>
    <w:p w14:paraId="5B32E6F0" w14:textId="69974E2D" w:rsidR="00384D87" w:rsidRDefault="002942E4">
      <w:pPr>
        <w:jc w:val="center"/>
      </w:pPr>
      <w:r>
        <w:t>And I don’t feel much like dyin’</w:t>
      </w:r>
      <w:r w:rsidR="00446F30">
        <w:t>;</w:t>
      </w:r>
      <w:r>
        <w:t xml:space="preserve"> </w:t>
      </w:r>
      <w:r w:rsidR="00446F30">
        <w:t>h</w:t>
      </w:r>
      <w:r>
        <w:t>ell</w:t>
      </w:r>
      <w:r w:rsidR="00446F30">
        <w:t>,</w:t>
      </w:r>
      <w:r>
        <w:t xml:space="preserve"> I’m only eighty-five</w:t>
      </w:r>
      <w:r w:rsidR="00446F30">
        <w:t>;</w:t>
      </w:r>
    </w:p>
    <w:p w14:paraId="4AD25E0D" w14:textId="6C9EF8D3" w:rsidR="00384D87" w:rsidRDefault="002942E4">
      <w:pPr>
        <w:jc w:val="center"/>
      </w:pPr>
      <w:r>
        <w:t>Don’t like to bother neighbors to get myself around</w:t>
      </w:r>
      <w:r w:rsidR="00446F30">
        <w:t>,</w:t>
      </w:r>
      <w:r>
        <w:t xml:space="preserve"> </w:t>
      </w:r>
    </w:p>
    <w:p w14:paraId="036F02E6" w14:textId="68834E76" w:rsidR="00384D87" w:rsidRDefault="002942E4">
      <w:pPr>
        <w:jc w:val="center"/>
      </w:pPr>
      <w:r>
        <w:t xml:space="preserve">So, I come out here </w:t>
      </w:r>
      <w:r w:rsidR="00C22D51">
        <w:t>and</w:t>
      </w:r>
      <w:r>
        <w:t xml:space="preserve"> hitch a ride when I need to go to town.</w:t>
      </w:r>
      <w:r w:rsidR="000019C3">
        <w:t>"</w:t>
      </w:r>
      <w:r w:rsidR="00002A0A">
        <w:t xml:space="preserve"> (CHO)</w:t>
      </w:r>
    </w:p>
    <w:p w14:paraId="3B3959FB" w14:textId="77777777" w:rsidR="00384D87" w:rsidRDefault="00384D87" w:rsidP="00002A0A"/>
    <w:p w14:paraId="223DC475" w14:textId="5AF16883" w:rsidR="00384D87" w:rsidRDefault="002942E4">
      <w:pPr>
        <w:jc w:val="center"/>
      </w:pPr>
      <w:r>
        <w:t>“Now</w:t>
      </w:r>
      <w:r w:rsidR="00C22D51">
        <w:t>,</w:t>
      </w:r>
      <w:r>
        <w:t xml:space="preserve"> son</w:t>
      </w:r>
      <w:r w:rsidR="00C22D51">
        <w:t>,</w:t>
      </w:r>
      <w:r>
        <w:t>”</w:t>
      </w:r>
      <w:r w:rsidR="00C22D51">
        <w:t xml:space="preserve"> s</w:t>
      </w:r>
      <w:r>
        <w:t>he said</w:t>
      </w:r>
      <w:r w:rsidR="00C22D51">
        <w:t>,</w:t>
      </w:r>
      <w:r>
        <w:t xml:space="preserve"> “</w:t>
      </w:r>
      <w:r w:rsidR="00C22D51">
        <w:t>y</w:t>
      </w:r>
      <w:r>
        <w:t>ou should understand that I always pay my way</w:t>
      </w:r>
    </w:p>
    <w:p w14:paraId="36A680EA" w14:textId="01F75F35" w:rsidR="00384D87" w:rsidRDefault="002942E4">
      <w:pPr>
        <w:jc w:val="center"/>
      </w:pPr>
      <w:r>
        <w:t>With a song or a story or a joke to pass the day</w:t>
      </w:r>
      <w:r w:rsidR="00C22D51">
        <w:t>;</w:t>
      </w:r>
    </w:p>
    <w:p w14:paraId="2CAC64A1" w14:textId="470A4D53" w:rsidR="00384D87" w:rsidRDefault="002942E4">
      <w:pPr>
        <w:jc w:val="center"/>
      </w:pPr>
      <w:r>
        <w:t xml:space="preserve">Have you heard about the salesman?” </w:t>
      </w:r>
      <w:r w:rsidR="00C22D51">
        <w:t xml:space="preserve">Well, </w:t>
      </w:r>
      <w:r>
        <w:t>I said</w:t>
      </w:r>
      <w:r w:rsidR="00C22D51">
        <w:t xml:space="preserve">, </w:t>
      </w:r>
      <w:r>
        <w:t>”I thought I might.”</w:t>
      </w:r>
    </w:p>
    <w:p w14:paraId="6C9D433C" w14:textId="2384173F" w:rsidR="00384D87" w:rsidRDefault="002942E4">
      <w:pPr>
        <w:jc w:val="center"/>
      </w:pPr>
      <w:r>
        <w:t>So we sang “Roddy McCorl</w:t>
      </w:r>
      <w:r w:rsidR="00C22D51">
        <w:t>e</w:t>
      </w:r>
      <w:r>
        <w:t>y” as we came up to the light.</w:t>
      </w:r>
    </w:p>
    <w:p w14:paraId="68295153" w14:textId="77777777" w:rsidR="00384D87" w:rsidRDefault="00384D87">
      <w:pPr>
        <w:jc w:val="center"/>
      </w:pPr>
    </w:p>
    <w:p w14:paraId="1421D929" w14:textId="1836ACA6" w:rsidR="00384D87" w:rsidRDefault="002942E4">
      <w:pPr>
        <w:jc w:val="center"/>
      </w:pPr>
      <w:r>
        <w:t xml:space="preserve">And </w:t>
      </w:r>
      <w:r w:rsidR="00C22D51">
        <w:t>sh</w:t>
      </w:r>
      <w:r>
        <w:t>e sang some songs from Ireland, she told stories that she knew</w:t>
      </w:r>
      <w:r w:rsidR="00C22D51">
        <w:t>,</w:t>
      </w:r>
    </w:p>
    <w:p w14:paraId="7194C4F8" w14:textId="77777777" w:rsidR="00384D87" w:rsidRDefault="002942E4">
      <w:pPr>
        <w:jc w:val="center"/>
      </w:pPr>
      <w:r>
        <w:t>And jokes she heard when she was young, so old that they were new.</w:t>
      </w:r>
    </w:p>
    <w:p w14:paraId="73555E71" w14:textId="048A188D" w:rsidR="00384D87" w:rsidRDefault="002942E4">
      <w:pPr>
        <w:jc w:val="center"/>
      </w:pPr>
      <w:r>
        <w:t>It was a joy and delight, gave glory to the day</w:t>
      </w:r>
      <w:r w:rsidR="00C22D51">
        <w:t>,</w:t>
      </w:r>
    </w:p>
    <w:p w14:paraId="2D151B19" w14:textId="2BD03964" w:rsidR="00384D87" w:rsidRDefault="002942E4">
      <w:pPr>
        <w:jc w:val="center"/>
      </w:pPr>
      <w:r>
        <w:t>And I said I’d always look for her when</w:t>
      </w:r>
      <w:r w:rsidR="00C22D51">
        <w:t xml:space="preserve"> I’m ever</w:t>
      </w:r>
      <w:r>
        <w:t xml:space="preserve"> out this way.</w:t>
      </w:r>
      <w:r w:rsidR="00002A0A">
        <w:t xml:space="preserve"> (CHO)</w:t>
      </w:r>
    </w:p>
    <w:p w14:paraId="1DBD6646" w14:textId="77777777" w:rsidR="00384D87" w:rsidRDefault="00384D87">
      <w:pPr>
        <w:jc w:val="center"/>
      </w:pPr>
    </w:p>
    <w:p w14:paraId="71956AE4" w14:textId="173BB4E6" w:rsidR="00384D87" w:rsidRDefault="002942E4">
      <w:pPr>
        <w:jc w:val="center"/>
      </w:pPr>
      <w:r>
        <w:t>Now my story ha</w:t>
      </w:r>
      <w:r w:rsidR="00002A0A">
        <w:t>s</w:t>
      </w:r>
      <w:r>
        <w:t xml:space="preserve"> a moral, but I hope it has no end</w:t>
      </w:r>
    </w:p>
    <w:p w14:paraId="0C32AB76" w14:textId="77777777" w:rsidR="00384D87" w:rsidRDefault="002942E4">
      <w:pPr>
        <w:jc w:val="center"/>
      </w:pPr>
      <w:r>
        <w:t>It seems what you put into life’s what you get out again.</w:t>
      </w:r>
    </w:p>
    <w:p w14:paraId="0EE88072" w14:textId="3B4C41CB" w:rsidR="00384D87" w:rsidRDefault="002942E4">
      <w:pPr>
        <w:jc w:val="center"/>
      </w:pPr>
      <w:r>
        <w:t xml:space="preserve">So, if </w:t>
      </w:r>
      <w:r w:rsidR="001B42AF">
        <w:t>you're</w:t>
      </w:r>
      <w:r>
        <w:t xml:space="preserve"> from the city, the village or the farm,</w:t>
      </w:r>
    </w:p>
    <w:p w14:paraId="08946032" w14:textId="7D152496" w:rsidR="00384D87" w:rsidRDefault="002942E4">
      <w:pPr>
        <w:jc w:val="center"/>
      </w:pPr>
      <w:r>
        <w:t>Just raise a glass and give three cheers for “Good ol’ Rosie Barns.”</w:t>
      </w:r>
      <w:r w:rsidR="00002A0A">
        <w:t xml:space="preserve"> (CHO 2X)</w:t>
      </w:r>
    </w:p>
    <w:p w14:paraId="3F3B1C48" w14:textId="77777777" w:rsidR="00384D87" w:rsidRDefault="00384D87">
      <w:pPr>
        <w:jc w:val="center"/>
      </w:pPr>
    </w:p>
    <w:p w14:paraId="056C7D15" w14:textId="2F297692" w:rsidR="002942E4" w:rsidRDefault="002942E4">
      <w:pPr>
        <w:jc w:val="center"/>
      </w:pPr>
    </w:p>
    <w:sectPr w:rsidR="002942E4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0"/>
    <w:rsid w:val="000019C3"/>
    <w:rsid w:val="00002A0A"/>
    <w:rsid w:val="001B42AF"/>
    <w:rsid w:val="002942E4"/>
    <w:rsid w:val="00384D87"/>
    <w:rsid w:val="00433D2D"/>
    <w:rsid w:val="00446F30"/>
    <w:rsid w:val="009D544B"/>
    <w:rsid w:val="00C2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6F166"/>
  <w15:chartTrackingRefBased/>
  <w15:docId w15:val="{CFE4C6DB-B7F2-4D47-8898-A6B24F46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1453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3</cp:revision>
  <cp:lastPrinted>2012-10-23T00:24:00Z</cp:lastPrinted>
  <dcterms:created xsi:type="dcterms:W3CDTF">2022-11-11T21:28:00Z</dcterms:created>
  <dcterms:modified xsi:type="dcterms:W3CDTF">2022-11-11T21:42:00Z</dcterms:modified>
</cp:coreProperties>
</file>